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6B" w:rsidRDefault="00DF796B" w:rsidP="00DF796B">
      <w:pPr>
        <w:spacing w:after="0" w:line="240" w:lineRule="auto"/>
        <w:ind w:left="-426" w:right="2408"/>
        <w:rPr>
          <w:rFonts w:ascii="Times New Roman" w:hAnsi="Times New Roman"/>
          <w:b/>
          <w:noProof/>
          <w:sz w:val="30"/>
          <w:szCs w:val="30"/>
          <w:lang w:eastAsia="ru-RU"/>
        </w:rPr>
      </w:pPr>
      <w:r w:rsidRPr="00855DBB">
        <w:rPr>
          <w:rFonts w:ascii="Times New Roman" w:hAnsi="Times New Roman"/>
          <w:i/>
          <w:sz w:val="30"/>
          <w:szCs w:val="30"/>
        </w:rPr>
        <w:t xml:space="preserve">Проект </w:t>
      </w:r>
    </w:p>
    <w:p w:rsidR="00DF796B" w:rsidRDefault="00DF796B" w:rsidP="00DF796B">
      <w:pPr>
        <w:spacing w:after="0" w:line="240" w:lineRule="auto"/>
        <w:ind w:left="-426" w:right="2408"/>
        <w:rPr>
          <w:rFonts w:ascii="Times New Roman" w:hAnsi="Times New Roman"/>
          <w:b/>
          <w:noProof/>
          <w:sz w:val="30"/>
          <w:szCs w:val="30"/>
          <w:lang w:eastAsia="ru-RU"/>
        </w:rPr>
      </w:pPr>
    </w:p>
    <w:p w:rsidR="00DF796B" w:rsidRPr="00C77D92" w:rsidRDefault="00DF796B" w:rsidP="00DF796B">
      <w:pPr>
        <w:spacing w:after="0" w:line="240" w:lineRule="auto"/>
        <w:ind w:left="-426" w:right="2408"/>
        <w:rPr>
          <w:rFonts w:ascii="Times New Roman" w:hAnsi="Times New Roman"/>
          <w:noProof/>
          <w:sz w:val="30"/>
          <w:szCs w:val="30"/>
          <w:lang w:eastAsia="ru-RU"/>
        </w:rPr>
      </w:pPr>
      <w:r w:rsidRPr="00C77D92">
        <w:rPr>
          <w:rFonts w:ascii="Times New Roman" w:hAnsi="Times New Roman"/>
          <w:noProof/>
          <w:sz w:val="30"/>
          <w:szCs w:val="30"/>
          <w:lang w:eastAsia="ru-RU"/>
        </w:rPr>
        <w:t xml:space="preserve">ПОРЯДОК ПРОВЕДЕНИЯ </w:t>
      </w:r>
    </w:p>
    <w:p w:rsidR="00DF796B" w:rsidRPr="00DF796B" w:rsidRDefault="00DF796B" w:rsidP="00DF796B">
      <w:pPr>
        <w:spacing w:after="0" w:line="240" w:lineRule="auto"/>
        <w:ind w:left="-426" w:right="2408"/>
        <w:rPr>
          <w:rFonts w:ascii="Times New Roman" w:hAnsi="Times New Roman"/>
          <w:noProof/>
          <w:sz w:val="30"/>
          <w:szCs w:val="30"/>
          <w:lang w:eastAsia="ru-RU"/>
        </w:rPr>
      </w:pPr>
      <w:r w:rsidRPr="00DF796B">
        <w:rPr>
          <w:rFonts w:ascii="Times New Roman" w:hAnsi="Times New Roman"/>
          <w:noProof/>
          <w:sz w:val="30"/>
          <w:szCs w:val="30"/>
          <w:lang w:eastAsia="ru-RU"/>
        </w:rPr>
        <w:t>VII</w:t>
      </w:r>
      <w:r w:rsidR="007E61CF">
        <w:rPr>
          <w:rFonts w:ascii="Times New Roman" w:hAnsi="Times New Roman"/>
          <w:noProof/>
          <w:sz w:val="30"/>
          <w:szCs w:val="30"/>
          <w:lang w:val="uk-UA" w:eastAsia="ru-RU"/>
        </w:rPr>
        <w:t>І</w:t>
      </w:r>
      <w:r w:rsidRPr="00DF796B">
        <w:rPr>
          <w:rFonts w:ascii="Times New Roman" w:hAnsi="Times New Roman"/>
          <w:noProof/>
          <w:sz w:val="30"/>
          <w:szCs w:val="30"/>
          <w:lang w:eastAsia="ru-RU"/>
        </w:rPr>
        <w:t xml:space="preserve"> ЗАСЕДАНИЯ -УКРАИНСКО</w:t>
      </w:r>
      <w:r w:rsidR="007E61CF" w:rsidRPr="007E61CF">
        <w:rPr>
          <w:rFonts w:ascii="Times New Roman" w:hAnsi="Times New Roman"/>
          <w:noProof/>
          <w:sz w:val="30"/>
          <w:szCs w:val="30"/>
          <w:lang w:eastAsia="ru-RU"/>
        </w:rPr>
        <w:t xml:space="preserve">- </w:t>
      </w:r>
      <w:r w:rsidR="007E61CF" w:rsidRPr="00DF796B">
        <w:rPr>
          <w:rFonts w:ascii="Times New Roman" w:hAnsi="Times New Roman"/>
          <w:noProof/>
          <w:sz w:val="30"/>
          <w:szCs w:val="30"/>
          <w:lang w:eastAsia="ru-RU"/>
        </w:rPr>
        <w:t>БЕЛОРУССКО</w:t>
      </w:r>
      <w:r w:rsidRPr="00DF796B">
        <w:rPr>
          <w:rFonts w:ascii="Times New Roman" w:hAnsi="Times New Roman"/>
          <w:noProof/>
          <w:sz w:val="30"/>
          <w:szCs w:val="30"/>
          <w:lang w:eastAsia="ru-RU"/>
        </w:rPr>
        <w:t xml:space="preserve">ГО </w:t>
      </w:r>
    </w:p>
    <w:p w:rsidR="008A2DFB" w:rsidRPr="00DF796B" w:rsidRDefault="00DF796B" w:rsidP="00DF796B">
      <w:pPr>
        <w:spacing w:after="0" w:line="240" w:lineRule="auto"/>
        <w:ind w:left="-426" w:right="424"/>
        <w:rPr>
          <w:rFonts w:ascii="Times New Roman" w:hAnsi="Times New Roman"/>
          <w:sz w:val="30"/>
          <w:szCs w:val="30"/>
        </w:rPr>
      </w:pPr>
      <w:r w:rsidRPr="00DF796B">
        <w:rPr>
          <w:rFonts w:ascii="Times New Roman" w:hAnsi="Times New Roman"/>
          <w:noProof/>
          <w:sz w:val="30"/>
          <w:szCs w:val="30"/>
          <w:lang w:eastAsia="ru-RU"/>
        </w:rPr>
        <w:t>КОНСУЛЬТАТИВНОГО СОВЕТА ДЕЛОВОГО СОТРУДНИЧЕСТВА</w:t>
      </w:r>
    </w:p>
    <w:p w:rsidR="00101F54" w:rsidRDefault="00101F54" w:rsidP="00855DBB">
      <w:pPr>
        <w:spacing w:after="0" w:line="240" w:lineRule="auto"/>
        <w:ind w:left="-426" w:right="5245"/>
        <w:rPr>
          <w:rFonts w:ascii="Times New Roman" w:hAnsi="Times New Roman"/>
          <w:sz w:val="30"/>
          <w:szCs w:val="30"/>
        </w:rPr>
      </w:pPr>
    </w:p>
    <w:p w:rsidR="00C408B0" w:rsidRDefault="00C408B0" w:rsidP="00C13A66">
      <w:pPr>
        <w:spacing w:after="0" w:line="240" w:lineRule="exact"/>
        <w:ind w:left="-426" w:right="5245"/>
        <w:rPr>
          <w:rFonts w:ascii="Times New Roman" w:hAnsi="Times New Roman"/>
          <w:sz w:val="30"/>
          <w:szCs w:val="30"/>
        </w:rPr>
      </w:pPr>
    </w:p>
    <w:tbl>
      <w:tblPr>
        <w:tblW w:w="10314" w:type="dxa"/>
        <w:tblInd w:w="-425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E0566D" w:rsidRPr="008D50CE" w:rsidTr="0060509D">
        <w:tc>
          <w:tcPr>
            <w:tcW w:w="4644" w:type="dxa"/>
          </w:tcPr>
          <w:p w:rsidR="00E0566D" w:rsidRPr="008D50CE" w:rsidRDefault="007E61CF" w:rsidP="00925EBC">
            <w:pPr>
              <w:spacing w:after="0" w:line="240" w:lineRule="auto"/>
              <w:ind w:right="69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3</w:t>
            </w:r>
            <w:r w:rsidR="00CE3CD3" w:rsidRPr="008D50C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F796B">
              <w:rPr>
                <w:rFonts w:ascii="Times New Roman" w:hAnsi="Times New Roman"/>
                <w:sz w:val="30"/>
                <w:szCs w:val="30"/>
              </w:rPr>
              <w:t>октября</w:t>
            </w:r>
            <w:r w:rsidR="00CE3CD3" w:rsidRPr="008D50C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1E5377" w:rsidRPr="008D50CE">
              <w:rPr>
                <w:rFonts w:ascii="Times New Roman" w:hAnsi="Times New Roman"/>
                <w:sz w:val="30"/>
                <w:szCs w:val="30"/>
              </w:rPr>
              <w:t>201</w:t>
            </w:r>
            <w:r w:rsidR="00925EBC">
              <w:rPr>
                <w:rFonts w:ascii="Times New Roman" w:hAnsi="Times New Roman"/>
                <w:sz w:val="30"/>
                <w:szCs w:val="30"/>
                <w:lang w:val="uk-UA"/>
              </w:rPr>
              <w:t>9</w:t>
            </w:r>
            <w:r w:rsidR="00CE3CD3" w:rsidRPr="008D50CE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</w:p>
        </w:tc>
        <w:tc>
          <w:tcPr>
            <w:tcW w:w="5670" w:type="dxa"/>
          </w:tcPr>
          <w:p w:rsidR="00E0566D" w:rsidRPr="008A2DFB" w:rsidRDefault="00E0566D" w:rsidP="001A6CFB">
            <w:pPr>
              <w:spacing w:after="0" w:line="240" w:lineRule="auto"/>
              <w:ind w:left="34" w:right="-82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A411A" w:rsidRPr="008D50CE" w:rsidRDefault="00BA411A" w:rsidP="00DE7086">
      <w:pPr>
        <w:spacing w:after="0" w:line="20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1028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96"/>
        <w:gridCol w:w="236"/>
        <w:gridCol w:w="8155"/>
      </w:tblGrid>
      <w:tr w:rsidR="001E5377" w:rsidRPr="008D50CE" w:rsidTr="00AE6BB4">
        <w:trPr>
          <w:trHeight w:val="20"/>
        </w:trPr>
        <w:tc>
          <w:tcPr>
            <w:tcW w:w="1896" w:type="dxa"/>
            <w:shd w:val="clear" w:color="auto" w:fill="auto"/>
            <w:tcMar>
              <w:top w:w="113" w:type="dxa"/>
              <w:bottom w:w="113" w:type="dxa"/>
            </w:tcMar>
          </w:tcPr>
          <w:p w:rsidR="001E5377" w:rsidRPr="008D50CE" w:rsidRDefault="00C77D92" w:rsidP="00C77D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09.</w:t>
            </w:r>
            <w:r w:rsidR="001E5377" w:rsidRPr="008D50CE">
              <w:rPr>
                <w:rFonts w:ascii="Times New Roman" w:hAnsi="Times New Roman"/>
                <w:sz w:val="30"/>
                <w:szCs w:val="30"/>
              </w:rPr>
              <w:t>30 – 1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="001E5377" w:rsidRPr="008D50CE">
              <w:rPr>
                <w:rFonts w:ascii="Times New Roman" w:hAnsi="Times New Roman"/>
                <w:sz w:val="30"/>
                <w:szCs w:val="30"/>
              </w:rPr>
              <w:t>.00</w:t>
            </w:r>
          </w:p>
        </w:tc>
        <w:tc>
          <w:tcPr>
            <w:tcW w:w="236" w:type="dxa"/>
            <w:shd w:val="clear" w:color="auto" w:fill="auto"/>
            <w:tcMar>
              <w:top w:w="113" w:type="dxa"/>
              <w:bottom w:w="113" w:type="dxa"/>
            </w:tcMar>
          </w:tcPr>
          <w:p w:rsidR="001E5377" w:rsidRPr="008D50CE" w:rsidRDefault="001E5377" w:rsidP="008D65CC">
            <w:pPr>
              <w:pStyle w:val="ac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50C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8155" w:type="dxa"/>
            <w:shd w:val="clear" w:color="auto" w:fill="auto"/>
            <w:tcMar>
              <w:top w:w="113" w:type="dxa"/>
              <w:bottom w:w="113" w:type="dxa"/>
            </w:tcMar>
          </w:tcPr>
          <w:p w:rsidR="007319BD" w:rsidRPr="008D50CE" w:rsidRDefault="001E5377" w:rsidP="00AE6BB4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8D50CE">
              <w:rPr>
                <w:rFonts w:ascii="Times New Roman" w:hAnsi="Times New Roman" w:cs="Times New Roman"/>
                <w:sz w:val="30"/>
                <w:szCs w:val="30"/>
              </w:rPr>
              <w:t xml:space="preserve">Регистрация участников </w:t>
            </w:r>
          </w:p>
        </w:tc>
      </w:tr>
      <w:tr w:rsidR="001E5377" w:rsidRPr="008D50CE" w:rsidTr="00AE6BB4">
        <w:trPr>
          <w:trHeight w:val="20"/>
        </w:trPr>
        <w:tc>
          <w:tcPr>
            <w:tcW w:w="1896" w:type="dxa"/>
            <w:shd w:val="clear" w:color="auto" w:fill="auto"/>
            <w:tcMar>
              <w:top w:w="113" w:type="dxa"/>
              <w:bottom w:w="113" w:type="dxa"/>
            </w:tcMar>
          </w:tcPr>
          <w:p w:rsidR="001E5377" w:rsidRPr="008D50CE" w:rsidRDefault="001E5377" w:rsidP="00C77D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D50CE">
              <w:rPr>
                <w:rFonts w:ascii="Times New Roman" w:hAnsi="Times New Roman"/>
                <w:sz w:val="30"/>
                <w:szCs w:val="30"/>
              </w:rPr>
              <w:t>1</w:t>
            </w:r>
            <w:r w:rsidR="00C77D92">
              <w:rPr>
                <w:rFonts w:ascii="Times New Roman" w:hAnsi="Times New Roman"/>
                <w:sz w:val="30"/>
                <w:szCs w:val="30"/>
              </w:rPr>
              <w:t>0</w:t>
            </w:r>
            <w:r w:rsidRPr="008D50CE">
              <w:rPr>
                <w:rFonts w:ascii="Times New Roman" w:hAnsi="Times New Roman"/>
                <w:sz w:val="30"/>
                <w:szCs w:val="30"/>
              </w:rPr>
              <w:t>.00 – 1</w:t>
            </w:r>
            <w:r w:rsidR="00C77D92">
              <w:rPr>
                <w:rFonts w:ascii="Times New Roman" w:hAnsi="Times New Roman"/>
                <w:sz w:val="30"/>
                <w:szCs w:val="30"/>
              </w:rPr>
              <w:t>2</w:t>
            </w:r>
            <w:r w:rsidRPr="008D50CE">
              <w:rPr>
                <w:rFonts w:ascii="Times New Roman" w:hAnsi="Times New Roman"/>
                <w:sz w:val="30"/>
                <w:szCs w:val="30"/>
              </w:rPr>
              <w:t>.</w:t>
            </w:r>
            <w:r w:rsidR="00C77D92">
              <w:rPr>
                <w:rFonts w:ascii="Times New Roman" w:hAnsi="Times New Roman"/>
                <w:sz w:val="30"/>
                <w:szCs w:val="30"/>
              </w:rPr>
              <w:t>0</w:t>
            </w:r>
            <w:r w:rsidR="000F6C15" w:rsidRPr="008D50CE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6" w:type="dxa"/>
            <w:shd w:val="clear" w:color="auto" w:fill="auto"/>
            <w:tcMar>
              <w:top w:w="113" w:type="dxa"/>
              <w:bottom w:w="113" w:type="dxa"/>
            </w:tcMar>
          </w:tcPr>
          <w:p w:rsidR="001E5377" w:rsidRPr="008D50CE" w:rsidRDefault="006565BF" w:rsidP="008D65CC">
            <w:pPr>
              <w:pStyle w:val="ac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50CE">
              <w:rPr>
                <w:rFonts w:ascii="Times New Roman" w:hAnsi="Times New Roman" w:cs="Times New Roman"/>
                <w:i/>
                <w:sz w:val="30"/>
                <w:szCs w:val="30"/>
              </w:rPr>
              <w:t>–</w:t>
            </w:r>
          </w:p>
        </w:tc>
        <w:tc>
          <w:tcPr>
            <w:tcW w:w="8155" w:type="dxa"/>
            <w:shd w:val="clear" w:color="auto" w:fill="auto"/>
            <w:tcMar>
              <w:top w:w="113" w:type="dxa"/>
              <w:bottom w:w="113" w:type="dxa"/>
            </w:tcMar>
          </w:tcPr>
          <w:p w:rsidR="00C13A66" w:rsidRPr="00855DBB" w:rsidRDefault="00C77D92" w:rsidP="007E61CF">
            <w:pPr>
              <w:pStyle w:val="ac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C77D92">
              <w:rPr>
                <w:rFonts w:ascii="Times New Roman" w:hAnsi="Times New Roman" w:cs="Times New Roman"/>
                <w:sz w:val="30"/>
                <w:szCs w:val="30"/>
              </w:rPr>
              <w:t>Работа Украинско</w:t>
            </w:r>
            <w:r w:rsidR="007E61CF" w:rsidRPr="007E61C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7E61CF" w:rsidRPr="00C77D92">
              <w:rPr>
                <w:rFonts w:ascii="Times New Roman" w:hAnsi="Times New Roman" w:cs="Times New Roman"/>
                <w:sz w:val="30"/>
                <w:szCs w:val="30"/>
              </w:rPr>
              <w:t>Белорусско</w:t>
            </w:r>
            <w:r w:rsidRPr="00C77D92">
              <w:rPr>
                <w:rFonts w:ascii="Times New Roman" w:hAnsi="Times New Roman" w:cs="Times New Roman"/>
                <w:sz w:val="30"/>
                <w:szCs w:val="30"/>
              </w:rPr>
              <w:t>го Консультативного совета делового сотрудничества.</w:t>
            </w:r>
          </w:p>
        </w:tc>
      </w:tr>
      <w:tr w:rsidR="00C77D92" w:rsidRPr="008D50CE" w:rsidTr="00AE6BB4">
        <w:trPr>
          <w:trHeight w:val="20"/>
        </w:trPr>
        <w:tc>
          <w:tcPr>
            <w:tcW w:w="1896" w:type="dxa"/>
            <w:shd w:val="clear" w:color="auto" w:fill="auto"/>
            <w:tcMar>
              <w:top w:w="113" w:type="dxa"/>
              <w:bottom w:w="113" w:type="dxa"/>
            </w:tcMar>
          </w:tcPr>
          <w:p w:rsidR="00C77D92" w:rsidRPr="008D50CE" w:rsidRDefault="00C77D92" w:rsidP="00C77D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6" w:type="dxa"/>
            <w:shd w:val="clear" w:color="auto" w:fill="auto"/>
            <w:tcMar>
              <w:top w:w="113" w:type="dxa"/>
              <w:bottom w:w="113" w:type="dxa"/>
            </w:tcMar>
          </w:tcPr>
          <w:p w:rsidR="00C77D92" w:rsidRPr="008D50CE" w:rsidRDefault="00C77D92" w:rsidP="008D65CC">
            <w:pPr>
              <w:pStyle w:val="ac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8155" w:type="dxa"/>
            <w:shd w:val="clear" w:color="auto" w:fill="auto"/>
            <w:tcMar>
              <w:top w:w="113" w:type="dxa"/>
              <w:bottom w:w="113" w:type="dxa"/>
            </w:tcMar>
          </w:tcPr>
          <w:p w:rsidR="00C77D92" w:rsidRPr="00C77D92" w:rsidRDefault="00C77D92" w:rsidP="00AE6BB4">
            <w:pPr>
              <w:pStyle w:val="ac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7D92">
              <w:rPr>
                <w:rFonts w:ascii="Times New Roman" w:hAnsi="Times New Roman" w:cs="Times New Roman"/>
                <w:sz w:val="30"/>
                <w:szCs w:val="30"/>
              </w:rPr>
              <w:t>Открытие заседания. Приветственные выступления</w:t>
            </w:r>
          </w:p>
        </w:tc>
      </w:tr>
      <w:tr w:rsidR="00C77D92" w:rsidRPr="008D50CE" w:rsidTr="00AE6BB4">
        <w:trPr>
          <w:trHeight w:val="20"/>
        </w:trPr>
        <w:tc>
          <w:tcPr>
            <w:tcW w:w="1896" w:type="dxa"/>
            <w:tcMar>
              <w:top w:w="113" w:type="dxa"/>
              <w:bottom w:w="113" w:type="dxa"/>
            </w:tcMar>
          </w:tcPr>
          <w:p w:rsidR="00C77D92" w:rsidRPr="008D50CE" w:rsidRDefault="00C77D92" w:rsidP="001977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 – 10.05</w:t>
            </w:r>
          </w:p>
        </w:tc>
        <w:tc>
          <w:tcPr>
            <w:tcW w:w="236" w:type="dxa"/>
            <w:tcMar>
              <w:top w:w="113" w:type="dxa"/>
              <w:bottom w:w="113" w:type="dxa"/>
            </w:tcMar>
          </w:tcPr>
          <w:p w:rsidR="00C77D92" w:rsidRPr="008D50CE" w:rsidRDefault="005806E9" w:rsidP="008D65CC">
            <w:pPr>
              <w:pStyle w:val="a5"/>
              <w:jc w:val="center"/>
              <w:rPr>
                <w:sz w:val="30"/>
                <w:szCs w:val="30"/>
              </w:rPr>
            </w:pPr>
            <w:r w:rsidRPr="008D50CE">
              <w:rPr>
                <w:i/>
                <w:sz w:val="30"/>
                <w:szCs w:val="30"/>
              </w:rPr>
              <w:t>–</w:t>
            </w:r>
          </w:p>
        </w:tc>
        <w:tc>
          <w:tcPr>
            <w:tcW w:w="8155" w:type="dxa"/>
            <w:tcMar>
              <w:top w:w="113" w:type="dxa"/>
              <w:bottom w:w="113" w:type="dxa"/>
            </w:tcMar>
          </w:tcPr>
          <w:p w:rsidR="00C77D92" w:rsidRPr="00A5268E" w:rsidRDefault="007E61CF" w:rsidP="007E61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A5268E">
              <w:rPr>
                <w:rFonts w:ascii="Times New Roman" w:hAnsi="Times New Roman"/>
                <w:b/>
                <w:bCs/>
                <w:i/>
                <w:sz w:val="30"/>
                <w:szCs w:val="30"/>
              </w:rPr>
              <w:t>Чижиков Геннадий Дмитриевич</w:t>
            </w:r>
            <w:r w:rsidRPr="00A5268E">
              <w:rPr>
                <w:rFonts w:ascii="Times New Roman" w:hAnsi="Times New Roman"/>
                <w:bCs/>
                <w:i/>
                <w:sz w:val="30"/>
                <w:szCs w:val="30"/>
              </w:rPr>
              <w:t xml:space="preserve"> – Президент Торгово-промышленной палаты Украины</w:t>
            </w:r>
            <w:r w:rsidRPr="00A5268E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</w:p>
        </w:tc>
      </w:tr>
      <w:tr w:rsidR="00C77D92" w:rsidRPr="008D50CE" w:rsidTr="00AE6BB4">
        <w:trPr>
          <w:trHeight w:val="20"/>
        </w:trPr>
        <w:tc>
          <w:tcPr>
            <w:tcW w:w="1896" w:type="dxa"/>
            <w:tcMar>
              <w:top w:w="113" w:type="dxa"/>
              <w:bottom w:w="113" w:type="dxa"/>
            </w:tcMar>
          </w:tcPr>
          <w:p w:rsidR="00C77D92" w:rsidRPr="008D50CE" w:rsidRDefault="00C77D92" w:rsidP="001977E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10.05 – 10.10</w:t>
            </w:r>
          </w:p>
        </w:tc>
        <w:tc>
          <w:tcPr>
            <w:tcW w:w="236" w:type="dxa"/>
            <w:tcMar>
              <w:top w:w="113" w:type="dxa"/>
              <w:bottom w:w="113" w:type="dxa"/>
            </w:tcMar>
          </w:tcPr>
          <w:p w:rsidR="00C77D92" w:rsidRPr="008D50CE" w:rsidRDefault="005806E9" w:rsidP="008D65CC">
            <w:pPr>
              <w:pStyle w:val="a5"/>
              <w:jc w:val="center"/>
              <w:rPr>
                <w:sz w:val="30"/>
                <w:szCs w:val="30"/>
              </w:rPr>
            </w:pPr>
            <w:r w:rsidRPr="008D50CE">
              <w:rPr>
                <w:i/>
                <w:sz w:val="30"/>
                <w:szCs w:val="30"/>
              </w:rPr>
              <w:t>–</w:t>
            </w:r>
          </w:p>
        </w:tc>
        <w:tc>
          <w:tcPr>
            <w:tcW w:w="8155" w:type="dxa"/>
            <w:tcMar>
              <w:top w:w="113" w:type="dxa"/>
              <w:bottom w:w="113" w:type="dxa"/>
            </w:tcMar>
          </w:tcPr>
          <w:p w:rsidR="00C77D92" w:rsidRPr="00A5268E" w:rsidRDefault="007E61CF" w:rsidP="00925EBC">
            <w:pPr>
              <w:pStyle w:val="ac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proofErr w:type="spellStart"/>
            <w:r w:rsidRPr="00A5268E">
              <w:rPr>
                <w:rFonts w:ascii="Times New Roman" w:hAnsi="Times New Roman"/>
                <w:b/>
                <w:i/>
                <w:sz w:val="30"/>
                <w:szCs w:val="30"/>
              </w:rPr>
              <w:t>Улахович</w:t>
            </w:r>
            <w:proofErr w:type="spellEnd"/>
            <w:r w:rsidR="00925EBC">
              <w:rPr>
                <w:rFonts w:ascii="Times New Roman" w:hAnsi="Times New Roman"/>
                <w:b/>
                <w:i/>
                <w:sz w:val="30"/>
                <w:szCs w:val="30"/>
                <w:lang w:val="uk-UA"/>
              </w:rPr>
              <w:t xml:space="preserve"> </w:t>
            </w:r>
            <w:r w:rsidRPr="00A5268E">
              <w:rPr>
                <w:rFonts w:ascii="Times New Roman" w:hAnsi="Times New Roman"/>
                <w:b/>
                <w:i/>
                <w:sz w:val="30"/>
                <w:szCs w:val="30"/>
              </w:rPr>
              <w:t>Владимир Евгеньевич</w:t>
            </w:r>
            <w:r w:rsidRPr="00A5268E">
              <w:rPr>
                <w:rFonts w:ascii="Times New Roman" w:hAnsi="Times New Roman"/>
                <w:i/>
                <w:sz w:val="30"/>
                <w:szCs w:val="30"/>
              </w:rPr>
              <w:t xml:space="preserve"> – председатель Белорусской торгово-промышленной палаты</w:t>
            </w:r>
          </w:p>
        </w:tc>
      </w:tr>
      <w:tr w:rsidR="005806E9" w:rsidRPr="008D50CE" w:rsidTr="00AE6BB4">
        <w:trPr>
          <w:trHeight w:val="20"/>
        </w:trPr>
        <w:tc>
          <w:tcPr>
            <w:tcW w:w="1896" w:type="dxa"/>
            <w:tcMar>
              <w:top w:w="113" w:type="dxa"/>
              <w:bottom w:w="113" w:type="dxa"/>
            </w:tcMar>
          </w:tcPr>
          <w:p w:rsidR="005806E9" w:rsidRDefault="005806E9" w:rsidP="00B4419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10.10 – 10.2</w:t>
            </w:r>
            <w:r w:rsidR="00B44197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6" w:type="dxa"/>
            <w:tcMar>
              <w:top w:w="113" w:type="dxa"/>
              <w:bottom w:w="113" w:type="dxa"/>
            </w:tcMar>
          </w:tcPr>
          <w:p w:rsidR="005806E9" w:rsidRPr="008D50CE" w:rsidRDefault="00AE6BB4" w:rsidP="008D65CC">
            <w:pPr>
              <w:pStyle w:val="a5"/>
              <w:jc w:val="center"/>
              <w:rPr>
                <w:i/>
                <w:sz w:val="30"/>
                <w:szCs w:val="30"/>
              </w:rPr>
            </w:pPr>
            <w:r w:rsidRPr="008D50CE">
              <w:rPr>
                <w:sz w:val="30"/>
                <w:szCs w:val="30"/>
              </w:rPr>
              <w:t>–</w:t>
            </w:r>
          </w:p>
        </w:tc>
        <w:tc>
          <w:tcPr>
            <w:tcW w:w="8155" w:type="dxa"/>
            <w:tcMar>
              <w:top w:w="113" w:type="dxa"/>
              <w:bottom w:w="113" w:type="dxa"/>
            </w:tcMar>
          </w:tcPr>
          <w:p w:rsidR="005806E9" w:rsidRPr="00A5268E" w:rsidRDefault="005806E9" w:rsidP="00AE6BB4">
            <w:pPr>
              <w:pStyle w:val="ac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5268E">
              <w:rPr>
                <w:rFonts w:ascii="Times New Roman" w:hAnsi="Times New Roman" w:cs="Times New Roman"/>
                <w:bCs/>
                <w:sz w:val="30"/>
                <w:szCs w:val="30"/>
              </w:rPr>
              <w:t>О торгово-экономическом сотрудничестве между Республикой Беларусь и Украиной</w:t>
            </w:r>
          </w:p>
          <w:p w:rsidR="005806E9" w:rsidRPr="00AE6BB4" w:rsidRDefault="005806E9" w:rsidP="00AE6BB4">
            <w:pPr>
              <w:pStyle w:val="ac"/>
              <w:jc w:val="both"/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</w:pPr>
            <w:r w:rsidRPr="00AE6BB4"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  <w:t>Возможные выступающие:</w:t>
            </w:r>
          </w:p>
          <w:p w:rsidR="005806E9" w:rsidRPr="00A5268E" w:rsidRDefault="005806E9" w:rsidP="00AE6BB4">
            <w:pPr>
              <w:pStyle w:val="ac"/>
              <w:jc w:val="both"/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</w:pPr>
            <w:r w:rsidRPr="00A5268E"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  <w:t>Представитель Министерства иностранных дел Республики Беларусь, Посольства Республики Беларусь в Украине, Посольства Украины в Республике Беларусь</w:t>
            </w:r>
          </w:p>
        </w:tc>
      </w:tr>
      <w:tr w:rsidR="005806E9" w:rsidRPr="008D50CE" w:rsidTr="00AE6BB4">
        <w:trPr>
          <w:trHeight w:val="20"/>
        </w:trPr>
        <w:tc>
          <w:tcPr>
            <w:tcW w:w="1896" w:type="dxa"/>
            <w:tcMar>
              <w:top w:w="113" w:type="dxa"/>
              <w:bottom w:w="113" w:type="dxa"/>
            </w:tcMar>
          </w:tcPr>
          <w:p w:rsidR="005806E9" w:rsidRDefault="005806E9" w:rsidP="00B4419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</w:t>
            </w:r>
            <w:r w:rsidR="00AE6BB4">
              <w:rPr>
                <w:rFonts w:ascii="Times New Roman" w:hAnsi="Times New Roman"/>
                <w:sz w:val="30"/>
                <w:szCs w:val="30"/>
              </w:rPr>
              <w:t>2</w:t>
            </w:r>
            <w:r w:rsidR="00B44197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1</w:t>
            </w:r>
            <w:r w:rsidR="00AD1D06">
              <w:rPr>
                <w:rFonts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B44197">
              <w:rPr>
                <w:rFonts w:ascii="Times New Roman" w:hAnsi="Times New Roman"/>
                <w:sz w:val="30"/>
                <w:szCs w:val="30"/>
              </w:rPr>
              <w:t>2</w:t>
            </w:r>
            <w:r w:rsidR="00AE6BB4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6" w:type="dxa"/>
            <w:tcMar>
              <w:top w:w="113" w:type="dxa"/>
              <w:bottom w:w="113" w:type="dxa"/>
            </w:tcMar>
          </w:tcPr>
          <w:p w:rsidR="005806E9" w:rsidRPr="008D50CE" w:rsidRDefault="005806E9" w:rsidP="008D65CC">
            <w:pPr>
              <w:pStyle w:val="a5"/>
              <w:jc w:val="center"/>
              <w:rPr>
                <w:sz w:val="30"/>
                <w:szCs w:val="30"/>
              </w:rPr>
            </w:pPr>
            <w:r w:rsidRPr="008D50CE">
              <w:rPr>
                <w:i/>
                <w:sz w:val="30"/>
                <w:szCs w:val="30"/>
              </w:rPr>
              <w:t>–</w:t>
            </w:r>
          </w:p>
        </w:tc>
        <w:tc>
          <w:tcPr>
            <w:tcW w:w="8155" w:type="dxa"/>
            <w:tcMar>
              <w:top w:w="113" w:type="dxa"/>
              <w:bottom w:w="113" w:type="dxa"/>
            </w:tcMar>
          </w:tcPr>
          <w:p w:rsidR="00B44197" w:rsidRDefault="00B44197" w:rsidP="00B44197">
            <w:pPr>
              <w:pStyle w:val="ac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 xml:space="preserve">*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 w:rsidRPr="00A5268E">
              <w:rPr>
                <w:rFonts w:ascii="Times New Roman" w:hAnsi="Times New Roman"/>
                <w:sz w:val="30"/>
                <w:szCs w:val="30"/>
                <w:lang w:eastAsia="ru-RU"/>
              </w:rPr>
              <w:t>заимодействие деловых кругов Беларуси и Украины</w:t>
            </w:r>
          </w:p>
          <w:p w:rsidR="00B44197" w:rsidRDefault="00B44197" w:rsidP="00B441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30"/>
                <w:szCs w:val="30"/>
                <w:lang w:eastAsia="ru-RU"/>
              </w:rPr>
            </w:pPr>
            <w:proofErr w:type="gramStart"/>
            <w:r w:rsidRPr="00AD1D06"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>(Выступления от белорусской и украинской сторон.</w:t>
            </w:r>
            <w:proofErr w:type="gramEnd"/>
            <w:r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AD1D06"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>Дискуссии</w:t>
            </w:r>
            <w:r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>)</w:t>
            </w:r>
            <w:proofErr w:type="gramEnd"/>
          </w:p>
          <w:p w:rsidR="003E15C3" w:rsidRPr="00925EBC" w:rsidRDefault="00B44197" w:rsidP="003E1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30"/>
                <w:szCs w:val="30"/>
                <w:lang w:eastAsia="ru-RU"/>
              </w:rPr>
            </w:pPr>
            <w:r w:rsidRPr="00BD2532"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 xml:space="preserve">Возможные выступающие с белорусской стороны из числа </w:t>
            </w:r>
            <w:proofErr w:type="gramStart"/>
            <w:r w:rsidRPr="00BD2532"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>подтвердивших</w:t>
            </w:r>
            <w:proofErr w:type="gramEnd"/>
            <w:r w:rsidRPr="00BD2532"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 xml:space="preserve"> участие:</w:t>
            </w:r>
          </w:p>
        </w:tc>
      </w:tr>
      <w:tr w:rsidR="005806E9" w:rsidRPr="008D50CE" w:rsidTr="00AE6BB4">
        <w:trPr>
          <w:trHeight w:val="20"/>
        </w:trPr>
        <w:tc>
          <w:tcPr>
            <w:tcW w:w="1896" w:type="dxa"/>
            <w:tcMar>
              <w:top w:w="113" w:type="dxa"/>
              <w:bottom w:w="113" w:type="dxa"/>
            </w:tcMar>
          </w:tcPr>
          <w:p w:rsidR="005806E9" w:rsidRDefault="005806E9" w:rsidP="00B4419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AD1D06">
              <w:rPr>
                <w:rFonts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B44197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0 – 1</w:t>
            </w:r>
            <w:r w:rsidR="00AD1D06">
              <w:rPr>
                <w:rFonts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AD1D06">
              <w:rPr>
                <w:rFonts w:ascii="Times New Roman" w:hAnsi="Times New Roman"/>
                <w:sz w:val="30"/>
                <w:szCs w:val="30"/>
              </w:rPr>
              <w:t>4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6" w:type="dxa"/>
            <w:tcMar>
              <w:top w:w="113" w:type="dxa"/>
              <w:bottom w:w="113" w:type="dxa"/>
            </w:tcMar>
          </w:tcPr>
          <w:p w:rsidR="005806E9" w:rsidRPr="008D50CE" w:rsidRDefault="005806E9" w:rsidP="008D65CC">
            <w:pPr>
              <w:pStyle w:val="a5"/>
              <w:jc w:val="center"/>
              <w:rPr>
                <w:sz w:val="30"/>
                <w:szCs w:val="30"/>
              </w:rPr>
            </w:pPr>
            <w:r w:rsidRPr="008D50CE">
              <w:rPr>
                <w:i/>
                <w:sz w:val="30"/>
                <w:szCs w:val="30"/>
              </w:rPr>
              <w:t>–</w:t>
            </w:r>
          </w:p>
        </w:tc>
        <w:tc>
          <w:tcPr>
            <w:tcW w:w="8155" w:type="dxa"/>
            <w:tcMar>
              <w:top w:w="113" w:type="dxa"/>
              <w:bottom w:w="113" w:type="dxa"/>
            </w:tcMar>
          </w:tcPr>
          <w:p w:rsidR="00AD1D06" w:rsidRPr="00925EBC" w:rsidRDefault="00AD1D06" w:rsidP="00925E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30"/>
                <w:szCs w:val="30"/>
                <w:lang w:val="uk-UA" w:eastAsia="ru-RU"/>
              </w:rPr>
            </w:pPr>
            <w:r w:rsidRPr="00AD1D06">
              <w:rPr>
                <w:rFonts w:ascii="Times New Roman" w:hAnsi="Times New Roman"/>
                <w:i/>
                <w:sz w:val="30"/>
                <w:szCs w:val="30"/>
                <w:lang w:eastAsia="ru-RU"/>
              </w:rPr>
              <w:t xml:space="preserve"> </w:t>
            </w:r>
            <w:r w:rsidR="00B44197" w:rsidRPr="00F937E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Актуальные вопросы </w:t>
            </w:r>
            <w:proofErr w:type="spellStart"/>
            <w:r w:rsidR="00B44197" w:rsidRPr="00F937EF">
              <w:rPr>
                <w:rFonts w:ascii="Times New Roman" w:hAnsi="Times New Roman"/>
                <w:sz w:val="30"/>
                <w:szCs w:val="30"/>
                <w:lang w:eastAsia="ru-RU"/>
              </w:rPr>
              <w:t>межпалат</w:t>
            </w:r>
            <w:bookmarkStart w:id="0" w:name="_GoBack"/>
            <w:bookmarkEnd w:id="0"/>
            <w:r w:rsidR="00B44197" w:rsidRPr="00F937EF">
              <w:rPr>
                <w:rFonts w:ascii="Times New Roman" w:hAnsi="Times New Roman"/>
                <w:sz w:val="30"/>
                <w:szCs w:val="30"/>
                <w:lang w:eastAsia="ru-RU"/>
              </w:rPr>
              <w:t>овского</w:t>
            </w:r>
            <w:proofErr w:type="spellEnd"/>
            <w:r w:rsidR="00B44197" w:rsidRPr="00F937E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сотрудничества </w:t>
            </w:r>
          </w:p>
        </w:tc>
      </w:tr>
      <w:tr w:rsidR="00855DBB" w:rsidRPr="008D50CE" w:rsidTr="00AE6BB4">
        <w:trPr>
          <w:trHeight w:val="20"/>
        </w:trPr>
        <w:tc>
          <w:tcPr>
            <w:tcW w:w="1896" w:type="dxa"/>
            <w:tcMar>
              <w:top w:w="113" w:type="dxa"/>
              <w:bottom w:w="113" w:type="dxa"/>
            </w:tcMar>
          </w:tcPr>
          <w:p w:rsidR="00855DBB" w:rsidRPr="008D50CE" w:rsidRDefault="00C77D92" w:rsidP="008D65C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11.40 – 12.00</w:t>
            </w:r>
          </w:p>
        </w:tc>
        <w:tc>
          <w:tcPr>
            <w:tcW w:w="236" w:type="dxa"/>
            <w:tcMar>
              <w:top w:w="113" w:type="dxa"/>
              <w:bottom w:w="113" w:type="dxa"/>
            </w:tcMar>
          </w:tcPr>
          <w:p w:rsidR="00855DBB" w:rsidRPr="008D50CE" w:rsidRDefault="00855DBB" w:rsidP="008D65CC">
            <w:pPr>
              <w:pStyle w:val="a5"/>
              <w:jc w:val="center"/>
              <w:rPr>
                <w:sz w:val="30"/>
                <w:szCs w:val="30"/>
              </w:rPr>
            </w:pPr>
          </w:p>
        </w:tc>
        <w:tc>
          <w:tcPr>
            <w:tcW w:w="8155" w:type="dxa"/>
            <w:tcMar>
              <w:top w:w="113" w:type="dxa"/>
              <w:bottom w:w="113" w:type="dxa"/>
            </w:tcMar>
          </w:tcPr>
          <w:p w:rsidR="00855DBB" w:rsidRPr="00AE0265" w:rsidRDefault="00C77D92" w:rsidP="00855DB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E0265">
              <w:rPr>
                <w:rFonts w:ascii="Times New Roman" w:hAnsi="Times New Roman"/>
                <w:sz w:val="30"/>
                <w:szCs w:val="30"/>
                <w:lang w:eastAsia="ru-RU"/>
              </w:rPr>
              <w:t>Подведение итогов, завершение заседания Совета</w:t>
            </w:r>
          </w:p>
        </w:tc>
      </w:tr>
      <w:tr w:rsidR="00855DBB" w:rsidRPr="008D50CE" w:rsidTr="00AE6BB4">
        <w:trPr>
          <w:trHeight w:val="20"/>
        </w:trPr>
        <w:tc>
          <w:tcPr>
            <w:tcW w:w="1896" w:type="dxa"/>
            <w:tcMar>
              <w:top w:w="113" w:type="dxa"/>
              <w:bottom w:w="113" w:type="dxa"/>
            </w:tcMar>
          </w:tcPr>
          <w:p w:rsidR="00855DBB" w:rsidRPr="00855DBB" w:rsidRDefault="00855DBB" w:rsidP="00C77D92">
            <w:pPr>
              <w:snapToGrid w:val="0"/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55DBB">
              <w:rPr>
                <w:rFonts w:ascii="Times New Roman" w:hAnsi="Times New Roman"/>
                <w:sz w:val="30"/>
                <w:szCs w:val="30"/>
              </w:rPr>
              <w:t>1</w:t>
            </w:r>
            <w:r w:rsidR="00C77D92">
              <w:rPr>
                <w:rFonts w:ascii="Times New Roman" w:hAnsi="Times New Roman"/>
                <w:sz w:val="30"/>
                <w:szCs w:val="30"/>
              </w:rPr>
              <w:t>2</w:t>
            </w:r>
            <w:r w:rsidRPr="00855DBB">
              <w:rPr>
                <w:rFonts w:ascii="Times New Roman" w:hAnsi="Times New Roman"/>
                <w:sz w:val="30"/>
                <w:szCs w:val="30"/>
              </w:rPr>
              <w:t>.</w:t>
            </w:r>
            <w:r w:rsidR="00C77D92">
              <w:rPr>
                <w:rFonts w:ascii="Times New Roman" w:hAnsi="Times New Roman"/>
                <w:sz w:val="30"/>
                <w:szCs w:val="30"/>
              </w:rPr>
              <w:t>0</w:t>
            </w:r>
            <w:r w:rsidRPr="00855DBB">
              <w:rPr>
                <w:rFonts w:ascii="Times New Roman" w:hAnsi="Times New Roman"/>
                <w:sz w:val="30"/>
                <w:szCs w:val="30"/>
              </w:rPr>
              <w:t>0 – 1</w:t>
            </w:r>
            <w:r w:rsidR="00C77D92">
              <w:rPr>
                <w:rFonts w:ascii="Times New Roman" w:hAnsi="Times New Roman"/>
                <w:sz w:val="30"/>
                <w:szCs w:val="30"/>
              </w:rPr>
              <w:t>3</w:t>
            </w:r>
            <w:r w:rsidRPr="00855DBB">
              <w:rPr>
                <w:rFonts w:ascii="Times New Roman" w:hAnsi="Times New Roman"/>
                <w:sz w:val="30"/>
                <w:szCs w:val="30"/>
              </w:rPr>
              <w:t>.</w:t>
            </w:r>
            <w:r w:rsidR="00C77D92">
              <w:rPr>
                <w:rFonts w:ascii="Times New Roman" w:hAnsi="Times New Roman"/>
                <w:sz w:val="30"/>
                <w:szCs w:val="30"/>
              </w:rPr>
              <w:t>0</w:t>
            </w:r>
            <w:r w:rsidRPr="00855DBB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6" w:type="dxa"/>
            <w:tcMar>
              <w:top w:w="113" w:type="dxa"/>
              <w:bottom w:w="113" w:type="dxa"/>
            </w:tcMar>
          </w:tcPr>
          <w:p w:rsidR="00855DBB" w:rsidRPr="00855DBB" w:rsidRDefault="00855DBB" w:rsidP="00F24D9B">
            <w:pPr>
              <w:pStyle w:val="ac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55DB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8155" w:type="dxa"/>
            <w:tcMar>
              <w:top w:w="113" w:type="dxa"/>
              <w:bottom w:w="113" w:type="dxa"/>
            </w:tcMar>
          </w:tcPr>
          <w:p w:rsidR="00855DBB" w:rsidRPr="00AE0265" w:rsidRDefault="00C77D92" w:rsidP="00F24D9B">
            <w:pPr>
              <w:pStyle w:val="ac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E0265">
              <w:rPr>
                <w:rFonts w:ascii="Times New Roman" w:hAnsi="Times New Roman" w:cs="Times New Roman"/>
                <w:sz w:val="30"/>
                <w:szCs w:val="30"/>
              </w:rPr>
              <w:t>Проведение деловых переговоров между представителями украинских и белорусских компаний  (В2В)</w:t>
            </w:r>
          </w:p>
          <w:p w:rsidR="00855DBB" w:rsidRPr="00855DBB" w:rsidRDefault="00855DBB" w:rsidP="00F24D9B">
            <w:pPr>
              <w:pStyle w:val="ac"/>
              <w:spacing w:line="28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F937EF" w:rsidRPr="00925EBC" w:rsidRDefault="00F937EF" w:rsidP="00F937E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val="uk-UA"/>
        </w:rPr>
      </w:pPr>
    </w:p>
    <w:sectPr w:rsidR="00F937EF" w:rsidRPr="00925EBC" w:rsidSect="00A135F7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4E" w:rsidRDefault="00674E4E" w:rsidP="00E75061">
      <w:pPr>
        <w:spacing w:after="0" w:line="240" w:lineRule="auto"/>
      </w:pPr>
      <w:r>
        <w:separator/>
      </w:r>
    </w:p>
  </w:endnote>
  <w:endnote w:type="continuationSeparator" w:id="0">
    <w:p w:rsidR="00674E4E" w:rsidRDefault="00674E4E" w:rsidP="00E7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4E" w:rsidRDefault="00674E4E" w:rsidP="00E75061">
      <w:pPr>
        <w:spacing w:after="0" w:line="240" w:lineRule="auto"/>
      </w:pPr>
      <w:r>
        <w:separator/>
      </w:r>
    </w:p>
  </w:footnote>
  <w:footnote w:type="continuationSeparator" w:id="0">
    <w:p w:rsidR="00674E4E" w:rsidRDefault="00674E4E" w:rsidP="00E7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DC0" w:rsidRDefault="00DF29C6" w:rsidP="00CC3BE2">
    <w:pPr>
      <w:pStyle w:val="a7"/>
      <w:jc w:val="center"/>
    </w:pPr>
    <w:r w:rsidRPr="00E75061">
      <w:rPr>
        <w:sz w:val="28"/>
        <w:szCs w:val="28"/>
      </w:rPr>
      <w:fldChar w:fldCharType="begin"/>
    </w:r>
    <w:r w:rsidR="001A4DC0" w:rsidRPr="00E75061">
      <w:rPr>
        <w:sz w:val="28"/>
        <w:szCs w:val="28"/>
      </w:rPr>
      <w:instrText xml:space="preserve"> PAGE   \* MERGEFORMAT </w:instrText>
    </w:r>
    <w:r w:rsidRPr="00E75061">
      <w:rPr>
        <w:sz w:val="28"/>
        <w:szCs w:val="28"/>
      </w:rPr>
      <w:fldChar w:fldCharType="separate"/>
    </w:r>
    <w:r w:rsidR="00925EBC">
      <w:rPr>
        <w:noProof/>
        <w:sz w:val="28"/>
        <w:szCs w:val="28"/>
      </w:rPr>
      <w:t>2</w:t>
    </w:r>
    <w:r w:rsidRPr="00E7506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BEF4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564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66CD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D6B6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F85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4D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144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86DC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982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37A1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904A75"/>
    <w:multiLevelType w:val="hybridMultilevel"/>
    <w:tmpl w:val="C630D57C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72435"/>
    <w:multiLevelType w:val="hybridMultilevel"/>
    <w:tmpl w:val="16285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ED5676"/>
    <w:multiLevelType w:val="hybridMultilevel"/>
    <w:tmpl w:val="5DC81A4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66D54241"/>
    <w:multiLevelType w:val="hybridMultilevel"/>
    <w:tmpl w:val="75DA95D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762"/>
    <w:rsid w:val="00011A3F"/>
    <w:rsid w:val="00020D46"/>
    <w:rsid w:val="0002695E"/>
    <w:rsid w:val="000320E5"/>
    <w:rsid w:val="000403E8"/>
    <w:rsid w:val="00043185"/>
    <w:rsid w:val="000504D3"/>
    <w:rsid w:val="00051242"/>
    <w:rsid w:val="00055158"/>
    <w:rsid w:val="00061411"/>
    <w:rsid w:val="00070289"/>
    <w:rsid w:val="00073E14"/>
    <w:rsid w:val="0007644E"/>
    <w:rsid w:val="00077E74"/>
    <w:rsid w:val="0008202D"/>
    <w:rsid w:val="0008755B"/>
    <w:rsid w:val="00091031"/>
    <w:rsid w:val="000938E4"/>
    <w:rsid w:val="00097232"/>
    <w:rsid w:val="000A1311"/>
    <w:rsid w:val="000A7B67"/>
    <w:rsid w:val="000B1D68"/>
    <w:rsid w:val="000B226D"/>
    <w:rsid w:val="000B7F02"/>
    <w:rsid w:val="000C08AF"/>
    <w:rsid w:val="000C56DD"/>
    <w:rsid w:val="000D55D5"/>
    <w:rsid w:val="000F22E3"/>
    <w:rsid w:val="000F3166"/>
    <w:rsid w:val="000F6C15"/>
    <w:rsid w:val="00101D5B"/>
    <w:rsid w:val="00101F54"/>
    <w:rsid w:val="00112B83"/>
    <w:rsid w:val="00126292"/>
    <w:rsid w:val="00137639"/>
    <w:rsid w:val="00140833"/>
    <w:rsid w:val="001476D4"/>
    <w:rsid w:val="001500F6"/>
    <w:rsid w:val="001673C6"/>
    <w:rsid w:val="001866BC"/>
    <w:rsid w:val="001905CD"/>
    <w:rsid w:val="00194AEF"/>
    <w:rsid w:val="001A1A8A"/>
    <w:rsid w:val="001A2BA0"/>
    <w:rsid w:val="001A4DC0"/>
    <w:rsid w:val="001A6CFB"/>
    <w:rsid w:val="001B68F3"/>
    <w:rsid w:val="001C0879"/>
    <w:rsid w:val="001C1ACD"/>
    <w:rsid w:val="001D0C1C"/>
    <w:rsid w:val="001D2C2F"/>
    <w:rsid w:val="001D2C5B"/>
    <w:rsid w:val="001D4828"/>
    <w:rsid w:val="001E0194"/>
    <w:rsid w:val="001E029A"/>
    <w:rsid w:val="001E2782"/>
    <w:rsid w:val="001E5377"/>
    <w:rsid w:val="001E6314"/>
    <w:rsid w:val="001F6485"/>
    <w:rsid w:val="002003A8"/>
    <w:rsid w:val="002130B5"/>
    <w:rsid w:val="002146F6"/>
    <w:rsid w:val="0021703D"/>
    <w:rsid w:val="002222FA"/>
    <w:rsid w:val="00226D2B"/>
    <w:rsid w:val="0022753B"/>
    <w:rsid w:val="002321D2"/>
    <w:rsid w:val="00233FBC"/>
    <w:rsid w:val="00235396"/>
    <w:rsid w:val="00242B16"/>
    <w:rsid w:val="00254AAD"/>
    <w:rsid w:val="00255237"/>
    <w:rsid w:val="002620AF"/>
    <w:rsid w:val="00265215"/>
    <w:rsid w:val="00276A15"/>
    <w:rsid w:val="00276C78"/>
    <w:rsid w:val="0028033F"/>
    <w:rsid w:val="0028286D"/>
    <w:rsid w:val="00285F21"/>
    <w:rsid w:val="002873C8"/>
    <w:rsid w:val="002935D9"/>
    <w:rsid w:val="00294147"/>
    <w:rsid w:val="002945A6"/>
    <w:rsid w:val="002B27A9"/>
    <w:rsid w:val="002C1112"/>
    <w:rsid w:val="002C2EB1"/>
    <w:rsid w:val="002C609F"/>
    <w:rsid w:val="002D0ED5"/>
    <w:rsid w:val="002E3A0C"/>
    <w:rsid w:val="002F5D64"/>
    <w:rsid w:val="002F6AE5"/>
    <w:rsid w:val="002F722C"/>
    <w:rsid w:val="002F7EC8"/>
    <w:rsid w:val="00304BBB"/>
    <w:rsid w:val="0030606A"/>
    <w:rsid w:val="00310A2D"/>
    <w:rsid w:val="00315DB7"/>
    <w:rsid w:val="00322504"/>
    <w:rsid w:val="0033104D"/>
    <w:rsid w:val="00332A18"/>
    <w:rsid w:val="00337781"/>
    <w:rsid w:val="003422FE"/>
    <w:rsid w:val="00343C89"/>
    <w:rsid w:val="00352417"/>
    <w:rsid w:val="00356ED9"/>
    <w:rsid w:val="00360324"/>
    <w:rsid w:val="00360B30"/>
    <w:rsid w:val="00361251"/>
    <w:rsid w:val="00383414"/>
    <w:rsid w:val="003A198F"/>
    <w:rsid w:val="003C3957"/>
    <w:rsid w:val="003D20DA"/>
    <w:rsid w:val="003D5FCE"/>
    <w:rsid w:val="003D6EB3"/>
    <w:rsid w:val="003E15C3"/>
    <w:rsid w:val="003E4CAC"/>
    <w:rsid w:val="003E5B62"/>
    <w:rsid w:val="003E6768"/>
    <w:rsid w:val="003E7824"/>
    <w:rsid w:val="00403D4F"/>
    <w:rsid w:val="00405388"/>
    <w:rsid w:val="00410819"/>
    <w:rsid w:val="004247DB"/>
    <w:rsid w:val="00427D69"/>
    <w:rsid w:val="00440426"/>
    <w:rsid w:val="004412BF"/>
    <w:rsid w:val="0044486D"/>
    <w:rsid w:val="00446807"/>
    <w:rsid w:val="00452A70"/>
    <w:rsid w:val="00457D54"/>
    <w:rsid w:val="00461D10"/>
    <w:rsid w:val="00466DB0"/>
    <w:rsid w:val="00474453"/>
    <w:rsid w:val="004A320F"/>
    <w:rsid w:val="004C329D"/>
    <w:rsid w:val="004C3BFD"/>
    <w:rsid w:val="004D1C76"/>
    <w:rsid w:val="004D3B9A"/>
    <w:rsid w:val="004D5EC7"/>
    <w:rsid w:val="004E5862"/>
    <w:rsid w:val="004F0E89"/>
    <w:rsid w:val="004F1065"/>
    <w:rsid w:val="004F1F37"/>
    <w:rsid w:val="004F34BA"/>
    <w:rsid w:val="004F5CAF"/>
    <w:rsid w:val="005172C6"/>
    <w:rsid w:val="00524D8E"/>
    <w:rsid w:val="0052785A"/>
    <w:rsid w:val="00530259"/>
    <w:rsid w:val="00533628"/>
    <w:rsid w:val="00542103"/>
    <w:rsid w:val="005448C2"/>
    <w:rsid w:val="005453D2"/>
    <w:rsid w:val="00551777"/>
    <w:rsid w:val="00560377"/>
    <w:rsid w:val="00560C38"/>
    <w:rsid w:val="00564794"/>
    <w:rsid w:val="0057585D"/>
    <w:rsid w:val="00576EA9"/>
    <w:rsid w:val="00576EB3"/>
    <w:rsid w:val="005806E9"/>
    <w:rsid w:val="00580FC7"/>
    <w:rsid w:val="00581BF9"/>
    <w:rsid w:val="00583157"/>
    <w:rsid w:val="005840DF"/>
    <w:rsid w:val="00591E0B"/>
    <w:rsid w:val="0059226E"/>
    <w:rsid w:val="005952DF"/>
    <w:rsid w:val="00595B97"/>
    <w:rsid w:val="005A543A"/>
    <w:rsid w:val="005A657E"/>
    <w:rsid w:val="005A7F92"/>
    <w:rsid w:val="005B51FF"/>
    <w:rsid w:val="005C11B5"/>
    <w:rsid w:val="005C21D6"/>
    <w:rsid w:val="005D6363"/>
    <w:rsid w:val="005E1333"/>
    <w:rsid w:val="005E3F71"/>
    <w:rsid w:val="005E7208"/>
    <w:rsid w:val="005F3849"/>
    <w:rsid w:val="005F4D0B"/>
    <w:rsid w:val="005F5710"/>
    <w:rsid w:val="0060509D"/>
    <w:rsid w:val="006056E2"/>
    <w:rsid w:val="006112A5"/>
    <w:rsid w:val="006341CA"/>
    <w:rsid w:val="00642C9D"/>
    <w:rsid w:val="0065532C"/>
    <w:rsid w:val="006565BF"/>
    <w:rsid w:val="00661604"/>
    <w:rsid w:val="006659BF"/>
    <w:rsid w:val="006665D8"/>
    <w:rsid w:val="00674E4E"/>
    <w:rsid w:val="006804FC"/>
    <w:rsid w:val="00691029"/>
    <w:rsid w:val="006A14AE"/>
    <w:rsid w:val="006A3966"/>
    <w:rsid w:val="006A7B23"/>
    <w:rsid w:val="006B20D0"/>
    <w:rsid w:val="006B4109"/>
    <w:rsid w:val="006B4838"/>
    <w:rsid w:val="006C03E6"/>
    <w:rsid w:val="006D4382"/>
    <w:rsid w:val="006D46DC"/>
    <w:rsid w:val="006E11D4"/>
    <w:rsid w:val="00700EF5"/>
    <w:rsid w:val="00711497"/>
    <w:rsid w:val="00715A96"/>
    <w:rsid w:val="00715E38"/>
    <w:rsid w:val="00721EDD"/>
    <w:rsid w:val="007319BD"/>
    <w:rsid w:val="00737BBE"/>
    <w:rsid w:val="007461D7"/>
    <w:rsid w:val="00754EA8"/>
    <w:rsid w:val="00755516"/>
    <w:rsid w:val="00761470"/>
    <w:rsid w:val="00766BD0"/>
    <w:rsid w:val="00771181"/>
    <w:rsid w:val="0077447A"/>
    <w:rsid w:val="007758AD"/>
    <w:rsid w:val="007831B4"/>
    <w:rsid w:val="0079462F"/>
    <w:rsid w:val="00794B86"/>
    <w:rsid w:val="007A2845"/>
    <w:rsid w:val="007A5A98"/>
    <w:rsid w:val="007A6664"/>
    <w:rsid w:val="007A73C8"/>
    <w:rsid w:val="007B5AC0"/>
    <w:rsid w:val="007B6F71"/>
    <w:rsid w:val="007C1382"/>
    <w:rsid w:val="007C34B1"/>
    <w:rsid w:val="007C34D7"/>
    <w:rsid w:val="007C5E31"/>
    <w:rsid w:val="007C6817"/>
    <w:rsid w:val="007D6EDD"/>
    <w:rsid w:val="007E1AA0"/>
    <w:rsid w:val="007E1AE2"/>
    <w:rsid w:val="007E61CF"/>
    <w:rsid w:val="007F0DC2"/>
    <w:rsid w:val="00800DC0"/>
    <w:rsid w:val="00804EB6"/>
    <w:rsid w:val="0081112B"/>
    <w:rsid w:val="00811EA2"/>
    <w:rsid w:val="008222E7"/>
    <w:rsid w:val="008229E9"/>
    <w:rsid w:val="00832FB9"/>
    <w:rsid w:val="0083771A"/>
    <w:rsid w:val="00845603"/>
    <w:rsid w:val="00846BA3"/>
    <w:rsid w:val="00850E5F"/>
    <w:rsid w:val="00854F2C"/>
    <w:rsid w:val="00855DBB"/>
    <w:rsid w:val="00862D55"/>
    <w:rsid w:val="00863596"/>
    <w:rsid w:val="00883FCB"/>
    <w:rsid w:val="00884BF9"/>
    <w:rsid w:val="00895A3E"/>
    <w:rsid w:val="008A2066"/>
    <w:rsid w:val="008A215B"/>
    <w:rsid w:val="008A2DFB"/>
    <w:rsid w:val="008A6EA6"/>
    <w:rsid w:val="008C2366"/>
    <w:rsid w:val="008C5B97"/>
    <w:rsid w:val="008D1636"/>
    <w:rsid w:val="008D50CE"/>
    <w:rsid w:val="008D65CC"/>
    <w:rsid w:val="008E1E37"/>
    <w:rsid w:val="008E5293"/>
    <w:rsid w:val="008E57BD"/>
    <w:rsid w:val="008E69AE"/>
    <w:rsid w:val="008E6C39"/>
    <w:rsid w:val="008F042B"/>
    <w:rsid w:val="008F154A"/>
    <w:rsid w:val="008F2170"/>
    <w:rsid w:val="008F4BB2"/>
    <w:rsid w:val="00900B37"/>
    <w:rsid w:val="00903E38"/>
    <w:rsid w:val="00906BEC"/>
    <w:rsid w:val="009132F8"/>
    <w:rsid w:val="00922C54"/>
    <w:rsid w:val="00925EBC"/>
    <w:rsid w:val="00926ED8"/>
    <w:rsid w:val="009303D8"/>
    <w:rsid w:val="00936366"/>
    <w:rsid w:val="00942D8D"/>
    <w:rsid w:val="009448AE"/>
    <w:rsid w:val="00946ED5"/>
    <w:rsid w:val="00961187"/>
    <w:rsid w:val="00961DB8"/>
    <w:rsid w:val="00963FF7"/>
    <w:rsid w:val="00965E3F"/>
    <w:rsid w:val="009747DE"/>
    <w:rsid w:val="009748AD"/>
    <w:rsid w:val="00977165"/>
    <w:rsid w:val="0099590A"/>
    <w:rsid w:val="009A449E"/>
    <w:rsid w:val="009A7595"/>
    <w:rsid w:val="009A7EAB"/>
    <w:rsid w:val="009C12C8"/>
    <w:rsid w:val="009C7508"/>
    <w:rsid w:val="009D0A93"/>
    <w:rsid w:val="009D1459"/>
    <w:rsid w:val="009D3E32"/>
    <w:rsid w:val="009E2E51"/>
    <w:rsid w:val="009F6577"/>
    <w:rsid w:val="009F75FE"/>
    <w:rsid w:val="009F76C8"/>
    <w:rsid w:val="00A046B6"/>
    <w:rsid w:val="00A06E69"/>
    <w:rsid w:val="00A135F7"/>
    <w:rsid w:val="00A139BD"/>
    <w:rsid w:val="00A17414"/>
    <w:rsid w:val="00A21543"/>
    <w:rsid w:val="00A32493"/>
    <w:rsid w:val="00A46F0B"/>
    <w:rsid w:val="00A5268E"/>
    <w:rsid w:val="00A52F66"/>
    <w:rsid w:val="00A53896"/>
    <w:rsid w:val="00A70A12"/>
    <w:rsid w:val="00A72502"/>
    <w:rsid w:val="00A725F9"/>
    <w:rsid w:val="00A7346F"/>
    <w:rsid w:val="00A73966"/>
    <w:rsid w:val="00A80D5F"/>
    <w:rsid w:val="00A813E4"/>
    <w:rsid w:val="00A8303E"/>
    <w:rsid w:val="00AA1257"/>
    <w:rsid w:val="00AA3047"/>
    <w:rsid w:val="00AA6077"/>
    <w:rsid w:val="00AB6299"/>
    <w:rsid w:val="00AC4D91"/>
    <w:rsid w:val="00AC6CA2"/>
    <w:rsid w:val="00AD1D06"/>
    <w:rsid w:val="00AD5AC5"/>
    <w:rsid w:val="00AD7581"/>
    <w:rsid w:val="00AE0265"/>
    <w:rsid w:val="00AE2E6C"/>
    <w:rsid w:val="00AE3527"/>
    <w:rsid w:val="00AE6BB4"/>
    <w:rsid w:val="00AF1707"/>
    <w:rsid w:val="00B00621"/>
    <w:rsid w:val="00B03021"/>
    <w:rsid w:val="00B15504"/>
    <w:rsid w:val="00B1773E"/>
    <w:rsid w:val="00B248E1"/>
    <w:rsid w:val="00B2768E"/>
    <w:rsid w:val="00B30E73"/>
    <w:rsid w:val="00B31762"/>
    <w:rsid w:val="00B35725"/>
    <w:rsid w:val="00B37275"/>
    <w:rsid w:val="00B40507"/>
    <w:rsid w:val="00B44197"/>
    <w:rsid w:val="00B523F5"/>
    <w:rsid w:val="00B53F09"/>
    <w:rsid w:val="00B63D67"/>
    <w:rsid w:val="00B63F78"/>
    <w:rsid w:val="00B70BF1"/>
    <w:rsid w:val="00B87DF1"/>
    <w:rsid w:val="00B9040A"/>
    <w:rsid w:val="00B96E10"/>
    <w:rsid w:val="00BA411A"/>
    <w:rsid w:val="00BA67B9"/>
    <w:rsid w:val="00BB00C2"/>
    <w:rsid w:val="00BB0ACB"/>
    <w:rsid w:val="00BB0D77"/>
    <w:rsid w:val="00BB22C0"/>
    <w:rsid w:val="00BB3BEC"/>
    <w:rsid w:val="00BB6C3B"/>
    <w:rsid w:val="00BB742D"/>
    <w:rsid w:val="00BC21DA"/>
    <w:rsid w:val="00BC407E"/>
    <w:rsid w:val="00BD049D"/>
    <w:rsid w:val="00BD2532"/>
    <w:rsid w:val="00BE75C7"/>
    <w:rsid w:val="00BF238B"/>
    <w:rsid w:val="00C02784"/>
    <w:rsid w:val="00C0716F"/>
    <w:rsid w:val="00C13A66"/>
    <w:rsid w:val="00C15F56"/>
    <w:rsid w:val="00C17C06"/>
    <w:rsid w:val="00C20135"/>
    <w:rsid w:val="00C22E62"/>
    <w:rsid w:val="00C233EF"/>
    <w:rsid w:val="00C2529D"/>
    <w:rsid w:val="00C3080D"/>
    <w:rsid w:val="00C35B2F"/>
    <w:rsid w:val="00C408B0"/>
    <w:rsid w:val="00C45162"/>
    <w:rsid w:val="00C5057B"/>
    <w:rsid w:val="00C5569B"/>
    <w:rsid w:val="00C57018"/>
    <w:rsid w:val="00C6683C"/>
    <w:rsid w:val="00C70FD9"/>
    <w:rsid w:val="00C77D92"/>
    <w:rsid w:val="00C8265B"/>
    <w:rsid w:val="00C837B6"/>
    <w:rsid w:val="00C83E04"/>
    <w:rsid w:val="00C96625"/>
    <w:rsid w:val="00CA2E11"/>
    <w:rsid w:val="00CB213A"/>
    <w:rsid w:val="00CB4AF0"/>
    <w:rsid w:val="00CB4F67"/>
    <w:rsid w:val="00CC0516"/>
    <w:rsid w:val="00CC3BE2"/>
    <w:rsid w:val="00CC5CC3"/>
    <w:rsid w:val="00CC68AD"/>
    <w:rsid w:val="00CD0330"/>
    <w:rsid w:val="00CD069E"/>
    <w:rsid w:val="00CD1BDA"/>
    <w:rsid w:val="00CE13F0"/>
    <w:rsid w:val="00CE3CD3"/>
    <w:rsid w:val="00CF4DA0"/>
    <w:rsid w:val="00D17F4E"/>
    <w:rsid w:val="00D27C43"/>
    <w:rsid w:val="00D43C0D"/>
    <w:rsid w:val="00D44B11"/>
    <w:rsid w:val="00D451CB"/>
    <w:rsid w:val="00D4688A"/>
    <w:rsid w:val="00D52DE1"/>
    <w:rsid w:val="00D62321"/>
    <w:rsid w:val="00D64F34"/>
    <w:rsid w:val="00D67A9D"/>
    <w:rsid w:val="00D75146"/>
    <w:rsid w:val="00D809C0"/>
    <w:rsid w:val="00D918EE"/>
    <w:rsid w:val="00D92582"/>
    <w:rsid w:val="00D97D36"/>
    <w:rsid w:val="00DA1045"/>
    <w:rsid w:val="00DA2D1D"/>
    <w:rsid w:val="00DB2817"/>
    <w:rsid w:val="00DB4367"/>
    <w:rsid w:val="00DB70C4"/>
    <w:rsid w:val="00DC407C"/>
    <w:rsid w:val="00DD4773"/>
    <w:rsid w:val="00DE7086"/>
    <w:rsid w:val="00DF29C6"/>
    <w:rsid w:val="00DF6A57"/>
    <w:rsid w:val="00DF796B"/>
    <w:rsid w:val="00E00ED5"/>
    <w:rsid w:val="00E01C2F"/>
    <w:rsid w:val="00E02C39"/>
    <w:rsid w:val="00E0566D"/>
    <w:rsid w:val="00E12E7C"/>
    <w:rsid w:val="00E172B8"/>
    <w:rsid w:val="00E21872"/>
    <w:rsid w:val="00E30151"/>
    <w:rsid w:val="00E3716D"/>
    <w:rsid w:val="00E538FB"/>
    <w:rsid w:val="00E5512D"/>
    <w:rsid w:val="00E60C04"/>
    <w:rsid w:val="00E6399B"/>
    <w:rsid w:val="00E71A4C"/>
    <w:rsid w:val="00E75061"/>
    <w:rsid w:val="00E75DE4"/>
    <w:rsid w:val="00E91B86"/>
    <w:rsid w:val="00E93C57"/>
    <w:rsid w:val="00EA4CB8"/>
    <w:rsid w:val="00EB1513"/>
    <w:rsid w:val="00EB47D8"/>
    <w:rsid w:val="00EC06F1"/>
    <w:rsid w:val="00EC3127"/>
    <w:rsid w:val="00EC3B1C"/>
    <w:rsid w:val="00ED34AE"/>
    <w:rsid w:val="00ED75D9"/>
    <w:rsid w:val="00EE32DE"/>
    <w:rsid w:val="00EF02A2"/>
    <w:rsid w:val="00EF3C39"/>
    <w:rsid w:val="00EF53E0"/>
    <w:rsid w:val="00EF59A3"/>
    <w:rsid w:val="00F02167"/>
    <w:rsid w:val="00F02785"/>
    <w:rsid w:val="00F05E90"/>
    <w:rsid w:val="00F06416"/>
    <w:rsid w:val="00F206E3"/>
    <w:rsid w:val="00F22123"/>
    <w:rsid w:val="00F222E0"/>
    <w:rsid w:val="00F2259A"/>
    <w:rsid w:val="00F25EAC"/>
    <w:rsid w:val="00F301E1"/>
    <w:rsid w:val="00F3237F"/>
    <w:rsid w:val="00F3398B"/>
    <w:rsid w:val="00F40839"/>
    <w:rsid w:val="00F50F24"/>
    <w:rsid w:val="00F52ABD"/>
    <w:rsid w:val="00F52E97"/>
    <w:rsid w:val="00F53AC6"/>
    <w:rsid w:val="00F5430A"/>
    <w:rsid w:val="00F54FDB"/>
    <w:rsid w:val="00F55213"/>
    <w:rsid w:val="00F6069D"/>
    <w:rsid w:val="00F6193D"/>
    <w:rsid w:val="00F7053B"/>
    <w:rsid w:val="00F76877"/>
    <w:rsid w:val="00F77567"/>
    <w:rsid w:val="00F77FC9"/>
    <w:rsid w:val="00F858E9"/>
    <w:rsid w:val="00F87DAF"/>
    <w:rsid w:val="00F937EF"/>
    <w:rsid w:val="00FA1B31"/>
    <w:rsid w:val="00FA7983"/>
    <w:rsid w:val="00FC0EA9"/>
    <w:rsid w:val="00FC4A79"/>
    <w:rsid w:val="00FE31F2"/>
    <w:rsid w:val="00FE7736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06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7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77447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84BF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locked/>
    <w:rsid w:val="00884BF9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odyText23">
    <w:name w:val="Body Text 23"/>
    <w:rsid w:val="00884BF9"/>
    <w:pPr>
      <w:widowControl w:val="0"/>
    </w:pPr>
    <w:rPr>
      <w:rFonts w:ascii="Times New Roman" w:eastAsia="SimSun" w:hAnsi="Times New Roman"/>
      <w:b/>
      <w:sz w:val="24"/>
    </w:rPr>
  </w:style>
  <w:style w:type="paragraph" w:styleId="a7">
    <w:name w:val="header"/>
    <w:basedOn w:val="a"/>
    <w:link w:val="a8"/>
    <w:rsid w:val="00E7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locked/>
    <w:rsid w:val="00E75061"/>
    <w:rPr>
      <w:rFonts w:cs="Times New Roman"/>
    </w:rPr>
  </w:style>
  <w:style w:type="character" w:styleId="a9">
    <w:name w:val="line number"/>
    <w:basedOn w:val="a0"/>
    <w:rsid w:val="00F87DAF"/>
  </w:style>
  <w:style w:type="table" w:styleId="aa">
    <w:name w:val="Table Grid"/>
    <w:basedOn w:val="a1"/>
    <w:locked/>
    <w:rsid w:val="0028033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A1311"/>
    <w:pPr>
      <w:ind w:left="720"/>
      <w:contextualSpacing/>
    </w:pPr>
    <w:rPr>
      <w:rFonts w:ascii="Sylfaen" w:eastAsia="Calibri" w:hAnsi="Sylfaen"/>
    </w:rPr>
  </w:style>
  <w:style w:type="character" w:customStyle="1" w:styleId="translation-chunk">
    <w:name w:val="translation-chunk"/>
    <w:basedOn w:val="a0"/>
    <w:rsid w:val="00265215"/>
  </w:style>
  <w:style w:type="paragraph" w:styleId="ac">
    <w:name w:val="Plain Text"/>
    <w:basedOn w:val="a"/>
    <w:link w:val="ad"/>
    <w:rsid w:val="00E0566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d">
    <w:name w:val="Текст Знак"/>
    <w:basedOn w:val="a0"/>
    <w:link w:val="ac"/>
    <w:rsid w:val="00E0566D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shorttext">
    <w:name w:val="short_text"/>
    <w:basedOn w:val="a0"/>
    <w:rsid w:val="00581BF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Volski</dc:creator>
  <cp:lastModifiedBy>User</cp:lastModifiedBy>
  <cp:revision>11</cp:revision>
  <cp:lastPrinted>2019-08-23T13:43:00Z</cp:lastPrinted>
  <dcterms:created xsi:type="dcterms:W3CDTF">2018-09-04T13:17:00Z</dcterms:created>
  <dcterms:modified xsi:type="dcterms:W3CDTF">2019-08-23T13:43:00Z</dcterms:modified>
</cp:coreProperties>
</file>